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3B9D3" w14:textId="77777777" w:rsidR="004A4103" w:rsidRDefault="004A4103" w:rsidP="004A4103">
      <w:r>
        <w:t>Field trips are very common in nowadays' primary school and middle school. However, some people think that stay in the classroom all the time will be better for their education instead of going on a field trips. I strongly disagree with them for several reasons.</w:t>
      </w:r>
    </w:p>
    <w:p w14:paraId="4D0CBE6D" w14:textId="77777777" w:rsidR="004A4103" w:rsidRDefault="004A4103" w:rsidP="004A4103">
      <w:r>
        <w:t xml:space="preserve">    Firstly, field trips can open up children's eyes. More and more schools chose some art, science or historical museum for field trips in the past few years. During a field trip, children can earn some knowledge in different regions, it is also a chance to find their own interests and can also be helpful when they are deciding their major or jobs. </w:t>
      </w:r>
    </w:p>
    <w:p w14:paraId="7CF22F37" w14:textId="77777777" w:rsidR="004A4103" w:rsidRDefault="004A4103" w:rsidP="004A4103">
      <w:r>
        <w:t xml:space="preserve">    On the other hand, going outdoor is also a good choice for a field trip. In China, studying is a hard work for most of the student because of pressures which come from university entrance exam. A picnic in a park or next to a stream provides children with an opportunity to release themselves from tons of homework. For example, when I was in Grade 7, our class went on a field trip in a big park. Everybody brought food, snacks, and drinks to share with friends. My best friend and I walk alone to take some photos of the beautiful nature. Fortunately, it was a good day, so we got some nice photos. What's more, our friendship became more stable. In my mind, this was much more valuable than stay in a classroom for the whole day.</w:t>
      </w:r>
    </w:p>
    <w:p w14:paraId="720A4617" w14:textId="77777777" w:rsidR="004A4103" w:rsidRDefault="004A4103" w:rsidP="004A4103">
      <w:r>
        <w:t xml:space="preserve">    In conclusion, field trips are necessary for children. It is not a high-frequency thing so it won't influence children's scores so much. The most important thing </w:t>
      </w:r>
      <w:proofErr w:type="gramStart"/>
      <w:r>
        <w:t>is,</w:t>
      </w:r>
      <w:proofErr w:type="gramEnd"/>
      <w:r>
        <w:t xml:space="preserve"> they will be some wonderful memories in our mind for the whole life.</w:t>
      </w:r>
      <w:bookmarkStart w:id="0" w:name="_GoBack"/>
      <w:bookmarkEnd w:id="0"/>
    </w:p>
    <w:sectPr w:rsidR="004A4103" w:rsidSect="00FC0B0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3"/>
    <w:rsid w:val="004A4103"/>
    <w:rsid w:val="00FC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60B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Macintosh Word</Application>
  <DocSecurity>0</DocSecurity>
  <Lines>11</Lines>
  <Paragraphs>3</Paragraphs>
  <ScaleCrop>false</ScaleCrop>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2017-07-14T09:36:00Z</dcterms:created>
  <dcterms:modified xsi:type="dcterms:W3CDTF">2017-07-14T09:37:00Z</dcterms:modified>
</cp:coreProperties>
</file>